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3347D"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附件：现场图和平面图</w:t>
      </w:r>
    </w:p>
    <w:p w14:paraId="2F8BAE13"/>
    <w:p w14:paraId="4A9FD7B7">
      <w:pPr>
        <w:ind w:firstLine="1280" w:firstLineChars="4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48895</wp:posOffset>
            </wp:positionV>
            <wp:extent cx="6028055" cy="2715260"/>
            <wp:effectExtent l="0" t="0" r="10795" b="8890"/>
            <wp:wrapSquare wrapText="bothSides"/>
            <wp:docPr id="10904319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43190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8055" cy="271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6197DF">
      <w:pPr>
        <w:jc w:val="left"/>
      </w:pPr>
    </w:p>
    <w:p w14:paraId="353BDD44">
      <w:pPr>
        <w:jc w:val="left"/>
        <w:rPr>
          <w:rFonts w:hint="eastAsia"/>
        </w:rPr>
      </w:pPr>
    </w:p>
    <w:p w14:paraId="7848B009">
      <w:pPr>
        <w:ind w:left="640"/>
        <w:jc w:val="center"/>
        <w:rPr>
          <w:rFonts w:hint="eastAsia" w:ascii="仿宋" w:hAnsi="仿宋" w:eastAsia="仿宋"/>
          <w:sz w:val="32"/>
          <w:szCs w:val="32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bookmarkStart w:id="0" w:name="_GoBack"/>
      <w:r>
        <w:rPr>
          <w:rFonts w:ascii="仿宋" w:hAnsi="仿宋" w:eastAsia="仿宋" w:cs="宋体"/>
          <w:kern w:val="0"/>
          <w:sz w:val="32"/>
          <w:szCs w:val="32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155575</wp:posOffset>
            </wp:positionV>
            <wp:extent cx="6111875" cy="2752725"/>
            <wp:effectExtent l="0" t="0" r="3175" b="9525"/>
            <wp:wrapSquare wrapText="bothSides"/>
            <wp:docPr id="211569595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695957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18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59360449">
      <w:pPr>
        <w:jc w:val="both"/>
        <w:rPr>
          <w:rFonts w:hint="eastAsia"/>
        </w:rPr>
      </w:pPr>
      <w:r>
        <w:rPr>
          <w:rFonts w:hint="eastAsia" w:ascii="仿宋" w:hAnsi="仿宋" w:eastAsia="仿宋"/>
          <w:sz w:val="32"/>
          <w:szCs w:val="32"/>
        </w:rPr>
        <w:t>平面布置图：</w:t>
      </w:r>
    </w:p>
    <w:p w14:paraId="7D82230D"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92075</wp:posOffset>
            </wp:positionV>
            <wp:extent cx="6304915" cy="2877185"/>
            <wp:effectExtent l="0" t="0" r="635" b="18415"/>
            <wp:wrapSquare wrapText="bothSides"/>
            <wp:docPr id="189743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436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4915" cy="2877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B6443"/>
    <w:rsid w:val="23AB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2026-04-03T01:13:00Z</dcterms:created>
  <dc:creator>曾淑清</dc:creator>
  <cp:lastModifiedBy>曾淑清</cp:lastModifiedBy>
  <dcterms:modified xsi:type="dcterms:W3CDTF">2026-04-03T01:16:21Z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7589626056854376BE90EEC60FE128AB_11</vt:lpwstr>
  </property>
  <property fmtid="{D5CDD505-2E9C-101B-9397-08002B2CF9AE}" pid="4" name="KSOTemplateDocerSaveRecord">
    <vt:lpwstr>eyJoZGlkIjoiYmU4YzkwZDMzYWFiODM1ZWVjZDNiZjZhMTljMjI0NzQiLCJ1c2VySWQiOiIxMjU3OTcyODc4In0=</vt:lpwstr>
  </property>
</Properties>
</file>